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9F06" w14:textId="77777777" w:rsidR="00EC659A" w:rsidRDefault="00EC659A" w:rsidP="00596401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</w:p>
    <w:p w14:paraId="365204B8" w14:textId="382FFDD0" w:rsidR="00264714" w:rsidRPr="00596401" w:rsidRDefault="00934BA3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DCFW </w:t>
      </w:r>
      <w:r w:rsidR="00264714" w:rsidRPr="00596401">
        <w:rPr>
          <w:rFonts w:ascii="Verdana" w:hAnsi="Verdana"/>
          <w:b/>
          <w:bCs/>
          <w:sz w:val="20"/>
          <w:szCs w:val="20"/>
        </w:rPr>
        <w:t>Affordable Housing Partnership Pilot</w:t>
      </w:r>
    </w:p>
    <w:p w14:paraId="038BD4D9" w14:textId="77777777" w:rsidR="00264714" w:rsidRDefault="00264714" w:rsidP="00934BA3">
      <w:pPr>
        <w:spacing w:after="0" w:line="360" w:lineRule="auto"/>
        <w:jc w:val="both"/>
        <w:rPr>
          <w:rFonts w:ascii="Verdana" w:hAnsi="Verdana"/>
          <w:i/>
          <w:iCs/>
          <w:sz w:val="20"/>
          <w:szCs w:val="20"/>
        </w:rPr>
      </w:pPr>
      <w:r w:rsidRPr="002F594D">
        <w:rPr>
          <w:rFonts w:ascii="Verdana" w:hAnsi="Verdana"/>
          <w:i/>
          <w:iCs/>
          <w:sz w:val="20"/>
          <w:szCs w:val="20"/>
        </w:rPr>
        <w:t>Expression of Interest Form</w:t>
      </w:r>
    </w:p>
    <w:p w14:paraId="6A3721AC" w14:textId="66715B41" w:rsidR="002F594D" w:rsidRPr="002F594D" w:rsidRDefault="002F594D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F594D">
        <w:rPr>
          <w:rFonts w:ascii="Verdana" w:hAnsi="Verdana"/>
          <w:sz w:val="20"/>
          <w:szCs w:val="20"/>
        </w:rPr>
        <w:t>July 2026</w:t>
      </w:r>
    </w:p>
    <w:p w14:paraId="2EE73FC6" w14:textId="77777777" w:rsidR="00596401" w:rsidRDefault="00596401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846BEEE" w14:textId="1B9A5B67" w:rsidR="00572657" w:rsidRPr="00572657" w:rsidRDefault="00572657" w:rsidP="0057265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2657">
        <w:rPr>
          <w:rFonts w:ascii="Verdana" w:hAnsi="Verdana"/>
          <w:sz w:val="20"/>
          <w:szCs w:val="20"/>
        </w:rPr>
        <w:t>Thank you for your interest in the DCFW Affordable Housing Partnership Pilot.</w:t>
      </w:r>
      <w:r w:rsidR="00CA0BF2">
        <w:rPr>
          <w:rFonts w:ascii="Verdana" w:hAnsi="Verdana"/>
          <w:sz w:val="20"/>
          <w:szCs w:val="20"/>
        </w:rPr>
        <w:t xml:space="preserve"> </w:t>
      </w:r>
      <w:r w:rsidRPr="00572657">
        <w:rPr>
          <w:rFonts w:ascii="Verdana" w:hAnsi="Verdana"/>
          <w:sz w:val="20"/>
          <w:szCs w:val="20"/>
        </w:rPr>
        <w:t xml:space="preserve">Please complete this form and return it </w:t>
      </w:r>
      <w:r w:rsidR="00CF0CA5">
        <w:rPr>
          <w:rFonts w:ascii="Verdana" w:hAnsi="Verdana"/>
          <w:sz w:val="20"/>
          <w:szCs w:val="20"/>
        </w:rPr>
        <w:t xml:space="preserve">to </w:t>
      </w:r>
      <w:hyperlink r:id="rId11" w:history="1">
        <w:r w:rsidR="00CF0CA5" w:rsidRPr="0012551E">
          <w:rPr>
            <w:rStyle w:val="Hyperlink"/>
            <w:rFonts w:ascii="Verdana" w:hAnsi="Verdana"/>
            <w:sz w:val="20"/>
            <w:szCs w:val="20"/>
          </w:rPr>
          <w:t>connect@dcfw.org</w:t>
        </w:r>
      </w:hyperlink>
      <w:r w:rsidR="00CF0CA5">
        <w:rPr>
          <w:rFonts w:ascii="Verdana" w:hAnsi="Verdana"/>
          <w:sz w:val="20"/>
          <w:szCs w:val="20"/>
        </w:rPr>
        <w:t xml:space="preserve"> </w:t>
      </w:r>
      <w:r w:rsidRPr="00572657">
        <w:rPr>
          <w:rFonts w:ascii="Verdana" w:hAnsi="Verdana"/>
          <w:sz w:val="20"/>
          <w:szCs w:val="20"/>
        </w:rPr>
        <w:t xml:space="preserve">by </w:t>
      </w:r>
      <w:r w:rsidR="000677D6">
        <w:rPr>
          <w:rFonts w:ascii="Verdana" w:hAnsi="Verdana"/>
          <w:b/>
          <w:bCs/>
          <w:sz w:val="20"/>
          <w:szCs w:val="20"/>
        </w:rPr>
        <w:t>7</w:t>
      </w:r>
      <w:r w:rsidRPr="00572657">
        <w:rPr>
          <w:rFonts w:ascii="Verdana" w:hAnsi="Verdana"/>
          <w:b/>
          <w:bCs/>
          <w:sz w:val="20"/>
          <w:szCs w:val="20"/>
        </w:rPr>
        <w:t xml:space="preserve"> August 2026</w:t>
      </w:r>
      <w:r w:rsidRPr="00572657">
        <w:rPr>
          <w:rFonts w:ascii="Verdana" w:hAnsi="Verdana"/>
          <w:sz w:val="20"/>
          <w:szCs w:val="20"/>
        </w:rPr>
        <w:t xml:space="preserve">. </w:t>
      </w:r>
      <w:r w:rsidR="00C328C6" w:rsidRPr="00C328C6">
        <w:rPr>
          <w:rFonts w:ascii="Verdana" w:hAnsi="Verdana"/>
          <w:sz w:val="20"/>
          <w:szCs w:val="20"/>
        </w:rPr>
        <w:t>The information provided will be used to assess applications for participation in the pilot</w:t>
      </w:r>
      <w:r w:rsidR="00C328C6">
        <w:rPr>
          <w:rFonts w:ascii="Verdana" w:hAnsi="Verdana"/>
          <w:sz w:val="20"/>
          <w:szCs w:val="20"/>
        </w:rPr>
        <w:t>.</w:t>
      </w:r>
    </w:p>
    <w:p w14:paraId="3635AEBE" w14:textId="77777777" w:rsidR="00572657" w:rsidRPr="00596401" w:rsidRDefault="00572657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26713FAE" w14:textId="4471CF2C" w:rsidR="00264714" w:rsidRPr="00596401" w:rsidRDefault="00264714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596401">
        <w:rPr>
          <w:rFonts w:ascii="Verdana" w:hAnsi="Verdana"/>
          <w:b/>
          <w:bCs/>
          <w:sz w:val="20"/>
          <w:szCs w:val="20"/>
        </w:rPr>
        <w:t xml:space="preserve">1. </w:t>
      </w:r>
      <w:r w:rsidR="00101BE4">
        <w:rPr>
          <w:rFonts w:ascii="Verdana" w:hAnsi="Verdana"/>
          <w:b/>
          <w:bCs/>
          <w:sz w:val="20"/>
          <w:szCs w:val="20"/>
        </w:rPr>
        <w:t>Applicant Details</w:t>
      </w:r>
    </w:p>
    <w:p w14:paraId="61A4CE8D" w14:textId="08AE8AA5" w:rsidR="00264714" w:rsidRPr="00596401" w:rsidRDefault="00264714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96401">
        <w:rPr>
          <w:rFonts w:ascii="Verdana" w:hAnsi="Verdana"/>
          <w:sz w:val="20"/>
          <w:szCs w:val="20"/>
        </w:rPr>
        <w:t>Organisation</w:t>
      </w:r>
      <w:r w:rsidR="00EC659A">
        <w:rPr>
          <w:rFonts w:ascii="Verdana" w:hAnsi="Verdana"/>
          <w:sz w:val="20"/>
          <w:szCs w:val="20"/>
        </w:rPr>
        <w:t>:</w:t>
      </w:r>
    </w:p>
    <w:p w14:paraId="0A94D6FC" w14:textId="47965DA0" w:rsidR="00264714" w:rsidRPr="00596401" w:rsidRDefault="0017336D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Lead </w:t>
      </w:r>
      <w:r w:rsidR="00264714" w:rsidRPr="00596401">
        <w:rPr>
          <w:rFonts w:ascii="Verdana" w:hAnsi="Verdana"/>
          <w:sz w:val="20"/>
          <w:szCs w:val="20"/>
        </w:rPr>
        <w:t>Contact</w:t>
      </w:r>
      <w:r w:rsidR="00EC659A">
        <w:rPr>
          <w:rFonts w:ascii="Verdana" w:hAnsi="Verdana"/>
          <w:sz w:val="20"/>
          <w:szCs w:val="20"/>
        </w:rPr>
        <w:t>:</w:t>
      </w:r>
      <w:r w:rsidR="00264714" w:rsidRPr="00596401">
        <w:rPr>
          <w:rFonts w:ascii="Verdana" w:hAnsi="Verdana"/>
          <w:sz w:val="20"/>
          <w:szCs w:val="20"/>
        </w:rPr>
        <w:t xml:space="preserve"> </w:t>
      </w:r>
    </w:p>
    <w:p w14:paraId="4F1F833E" w14:textId="0376FE6B" w:rsidR="00F94D57" w:rsidRPr="00596401" w:rsidRDefault="00264714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96401">
        <w:rPr>
          <w:rFonts w:ascii="Verdana" w:hAnsi="Verdana"/>
          <w:sz w:val="20"/>
          <w:szCs w:val="20"/>
        </w:rPr>
        <w:t xml:space="preserve">Job </w:t>
      </w:r>
      <w:r w:rsidR="0017336D">
        <w:rPr>
          <w:rFonts w:ascii="Verdana" w:hAnsi="Verdana"/>
          <w:sz w:val="20"/>
          <w:szCs w:val="20"/>
        </w:rPr>
        <w:t>T</w:t>
      </w:r>
      <w:r w:rsidRPr="00596401">
        <w:rPr>
          <w:rFonts w:ascii="Verdana" w:hAnsi="Verdana"/>
          <w:sz w:val="20"/>
          <w:szCs w:val="20"/>
        </w:rPr>
        <w:t>itle</w:t>
      </w:r>
      <w:r w:rsidR="00EC659A">
        <w:rPr>
          <w:rFonts w:ascii="Verdana" w:hAnsi="Verdana"/>
          <w:sz w:val="20"/>
          <w:szCs w:val="20"/>
        </w:rPr>
        <w:t>:</w:t>
      </w:r>
    </w:p>
    <w:p w14:paraId="55B02FCC" w14:textId="0A260375" w:rsidR="00264714" w:rsidRPr="00596401" w:rsidRDefault="00264714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96401">
        <w:rPr>
          <w:rFonts w:ascii="Verdana" w:hAnsi="Verdana"/>
          <w:sz w:val="20"/>
          <w:szCs w:val="20"/>
        </w:rPr>
        <w:t>Email</w:t>
      </w:r>
      <w:r w:rsidR="00EC659A">
        <w:rPr>
          <w:rFonts w:ascii="Verdana" w:hAnsi="Verdana"/>
          <w:sz w:val="20"/>
          <w:szCs w:val="20"/>
        </w:rPr>
        <w:t>:</w:t>
      </w:r>
    </w:p>
    <w:p w14:paraId="632690EE" w14:textId="6F5F4AE3" w:rsidR="00264714" w:rsidRPr="00596401" w:rsidRDefault="00264714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96401">
        <w:rPr>
          <w:rFonts w:ascii="Verdana" w:hAnsi="Verdana"/>
          <w:sz w:val="20"/>
          <w:szCs w:val="20"/>
        </w:rPr>
        <w:t>Telephone</w:t>
      </w:r>
      <w:r w:rsidR="00EC659A">
        <w:rPr>
          <w:rFonts w:ascii="Verdana" w:hAnsi="Verdana"/>
          <w:sz w:val="20"/>
          <w:szCs w:val="20"/>
        </w:rPr>
        <w:t>:</w:t>
      </w:r>
      <w:r w:rsidRPr="00596401">
        <w:rPr>
          <w:rFonts w:ascii="Verdana" w:hAnsi="Verdana"/>
          <w:sz w:val="20"/>
          <w:szCs w:val="20"/>
        </w:rPr>
        <w:t xml:space="preserve"> </w:t>
      </w:r>
    </w:p>
    <w:p w14:paraId="6A7F1D62" w14:textId="77777777" w:rsidR="008419C1" w:rsidRDefault="008419C1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5B660F45" w14:textId="77777777" w:rsidR="0007530A" w:rsidRPr="00596401" w:rsidRDefault="0007530A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5992E2E9" w14:textId="77777777" w:rsidR="00264714" w:rsidRPr="00596401" w:rsidRDefault="00264714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596401">
        <w:rPr>
          <w:rFonts w:ascii="Verdana" w:hAnsi="Verdana"/>
          <w:b/>
          <w:bCs/>
          <w:sz w:val="20"/>
          <w:szCs w:val="20"/>
        </w:rPr>
        <w:t>2. Proposed Project</w:t>
      </w:r>
    </w:p>
    <w:p w14:paraId="4F162B3D" w14:textId="64E5E808" w:rsidR="007C0EAE" w:rsidRDefault="007C0EAE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C0EAE">
        <w:rPr>
          <w:rFonts w:ascii="Verdana" w:hAnsi="Verdana"/>
          <w:sz w:val="20"/>
          <w:szCs w:val="20"/>
        </w:rPr>
        <w:t>Please identify the project that you would propose for participation in the pilot. Alternative projects may be discussed during the inception phase if appropriate.</w:t>
      </w:r>
    </w:p>
    <w:p w14:paraId="7317E66C" w14:textId="612121AF" w:rsidR="00264714" w:rsidRPr="00596401" w:rsidRDefault="00264714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96401">
        <w:rPr>
          <w:rFonts w:ascii="Verdana" w:hAnsi="Verdana"/>
          <w:sz w:val="20"/>
          <w:szCs w:val="20"/>
        </w:rPr>
        <w:t xml:space="preserve">Project </w:t>
      </w:r>
      <w:r w:rsidR="006C2CB1">
        <w:rPr>
          <w:rFonts w:ascii="Verdana" w:hAnsi="Verdana"/>
          <w:sz w:val="20"/>
          <w:szCs w:val="20"/>
        </w:rPr>
        <w:t>N</w:t>
      </w:r>
      <w:r w:rsidRPr="00596401">
        <w:rPr>
          <w:rFonts w:ascii="Verdana" w:hAnsi="Verdana"/>
          <w:sz w:val="20"/>
          <w:szCs w:val="20"/>
        </w:rPr>
        <w:t>ame</w:t>
      </w:r>
      <w:r w:rsidR="00EC659A">
        <w:rPr>
          <w:rFonts w:ascii="Verdana" w:hAnsi="Verdana"/>
          <w:sz w:val="20"/>
          <w:szCs w:val="20"/>
        </w:rPr>
        <w:t>:</w:t>
      </w:r>
    </w:p>
    <w:p w14:paraId="76EFBF02" w14:textId="1FDC0BA0" w:rsidR="00264714" w:rsidRPr="00596401" w:rsidRDefault="00264714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96401">
        <w:rPr>
          <w:rFonts w:ascii="Verdana" w:hAnsi="Verdana"/>
          <w:sz w:val="20"/>
          <w:szCs w:val="20"/>
        </w:rPr>
        <w:t xml:space="preserve">Site </w:t>
      </w:r>
      <w:r w:rsidR="006C2CB1">
        <w:rPr>
          <w:rFonts w:ascii="Verdana" w:hAnsi="Verdana"/>
          <w:sz w:val="20"/>
          <w:szCs w:val="20"/>
        </w:rPr>
        <w:t>L</w:t>
      </w:r>
      <w:r w:rsidRPr="00596401">
        <w:rPr>
          <w:rFonts w:ascii="Verdana" w:hAnsi="Verdana"/>
          <w:sz w:val="20"/>
          <w:szCs w:val="20"/>
        </w:rPr>
        <w:t>ocation</w:t>
      </w:r>
      <w:r w:rsidR="00EC659A">
        <w:rPr>
          <w:rFonts w:ascii="Verdana" w:hAnsi="Verdana"/>
          <w:sz w:val="20"/>
          <w:szCs w:val="20"/>
        </w:rPr>
        <w:t>:</w:t>
      </w:r>
      <w:r w:rsidRPr="00596401">
        <w:rPr>
          <w:rFonts w:ascii="Verdana" w:hAnsi="Verdana"/>
          <w:sz w:val="20"/>
          <w:szCs w:val="20"/>
        </w:rPr>
        <w:t xml:space="preserve"> </w:t>
      </w:r>
    </w:p>
    <w:p w14:paraId="667FA0A4" w14:textId="0C972A4F" w:rsidR="00264714" w:rsidRDefault="00264714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96401">
        <w:rPr>
          <w:rFonts w:ascii="Verdana" w:hAnsi="Verdana"/>
          <w:sz w:val="20"/>
          <w:szCs w:val="20"/>
        </w:rPr>
        <w:t xml:space="preserve">Current </w:t>
      </w:r>
      <w:r w:rsidR="006C2CB1">
        <w:rPr>
          <w:rFonts w:ascii="Verdana" w:hAnsi="Verdana"/>
          <w:sz w:val="20"/>
          <w:szCs w:val="20"/>
        </w:rPr>
        <w:t>P</w:t>
      </w:r>
      <w:r w:rsidRPr="00596401">
        <w:rPr>
          <w:rFonts w:ascii="Verdana" w:hAnsi="Verdana"/>
          <w:sz w:val="20"/>
          <w:szCs w:val="20"/>
        </w:rPr>
        <w:t xml:space="preserve">roject </w:t>
      </w:r>
      <w:r w:rsidR="006C2CB1">
        <w:rPr>
          <w:rFonts w:ascii="Verdana" w:hAnsi="Verdana"/>
          <w:sz w:val="20"/>
          <w:szCs w:val="20"/>
        </w:rPr>
        <w:t>S</w:t>
      </w:r>
      <w:r w:rsidRPr="00596401">
        <w:rPr>
          <w:rFonts w:ascii="Verdana" w:hAnsi="Verdana"/>
          <w:sz w:val="20"/>
          <w:szCs w:val="20"/>
        </w:rPr>
        <w:t>tage</w:t>
      </w:r>
      <w:r w:rsidR="00EC659A">
        <w:rPr>
          <w:rFonts w:ascii="Verdana" w:hAnsi="Verdana"/>
          <w:sz w:val="20"/>
          <w:szCs w:val="20"/>
        </w:rPr>
        <w:t>:</w:t>
      </w:r>
      <w:r w:rsidRPr="00596401">
        <w:rPr>
          <w:rFonts w:ascii="Verdana" w:hAnsi="Verdana"/>
          <w:sz w:val="20"/>
          <w:szCs w:val="20"/>
        </w:rPr>
        <w:t xml:space="preserve"> </w:t>
      </w:r>
    </w:p>
    <w:p w14:paraId="4942A997" w14:textId="306B172B" w:rsidR="00264714" w:rsidRPr="00596401" w:rsidRDefault="00264714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96401">
        <w:rPr>
          <w:rFonts w:ascii="Verdana" w:hAnsi="Verdana"/>
          <w:sz w:val="20"/>
          <w:szCs w:val="20"/>
        </w:rPr>
        <w:t xml:space="preserve">Anticipated </w:t>
      </w:r>
      <w:r w:rsidR="006C2CB1">
        <w:rPr>
          <w:rFonts w:ascii="Verdana" w:hAnsi="Verdana"/>
          <w:sz w:val="20"/>
          <w:szCs w:val="20"/>
        </w:rPr>
        <w:t>P</w:t>
      </w:r>
      <w:r w:rsidRPr="00596401">
        <w:rPr>
          <w:rFonts w:ascii="Verdana" w:hAnsi="Verdana"/>
          <w:sz w:val="20"/>
          <w:szCs w:val="20"/>
        </w:rPr>
        <w:t>rogramme</w:t>
      </w:r>
      <w:r w:rsidR="00EC659A">
        <w:rPr>
          <w:rFonts w:ascii="Verdana" w:hAnsi="Verdana"/>
          <w:sz w:val="20"/>
          <w:szCs w:val="20"/>
        </w:rPr>
        <w:t>:</w:t>
      </w:r>
      <w:r w:rsidRPr="00596401">
        <w:rPr>
          <w:rFonts w:ascii="Verdana" w:hAnsi="Verdana"/>
          <w:sz w:val="20"/>
          <w:szCs w:val="20"/>
        </w:rPr>
        <w:t xml:space="preserve"> </w:t>
      </w:r>
    </w:p>
    <w:p w14:paraId="23869BD8" w14:textId="77777777" w:rsidR="007C0EAE" w:rsidRDefault="007C0EAE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33ED6A8E" w14:textId="77777777" w:rsidR="0007530A" w:rsidRPr="00596401" w:rsidRDefault="0007530A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D70E2EB" w14:textId="18DA087A" w:rsidR="00264714" w:rsidRPr="00596401" w:rsidRDefault="00264714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596401">
        <w:rPr>
          <w:rFonts w:ascii="Verdana" w:hAnsi="Verdana"/>
          <w:b/>
          <w:bCs/>
          <w:sz w:val="20"/>
          <w:szCs w:val="20"/>
        </w:rPr>
        <w:t>3. Project Description</w:t>
      </w:r>
    </w:p>
    <w:p w14:paraId="4A8D7B2C" w14:textId="6FF7168D" w:rsidR="00BF04A6" w:rsidRDefault="00E56A35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56A35">
        <w:rPr>
          <w:rFonts w:ascii="Verdana" w:hAnsi="Verdana"/>
          <w:sz w:val="20"/>
          <w:szCs w:val="20"/>
        </w:rPr>
        <w:t>Tell us about the project, why you think it would be suitable for the pilot and how participation could help maximise the potential of the site.</w:t>
      </w:r>
    </w:p>
    <w:p w14:paraId="12750CF7" w14:textId="77777777" w:rsidR="0042277A" w:rsidRPr="0042277A" w:rsidRDefault="0042277A" w:rsidP="0042277A">
      <w:pPr>
        <w:spacing w:after="0" w:line="360" w:lineRule="auto"/>
        <w:jc w:val="both"/>
        <w:rPr>
          <w:rFonts w:ascii="Verdana" w:hAnsi="Verdana"/>
          <w:i/>
          <w:iCs/>
          <w:sz w:val="20"/>
          <w:szCs w:val="20"/>
        </w:rPr>
      </w:pPr>
      <w:r w:rsidRPr="0042277A">
        <w:rPr>
          <w:rFonts w:ascii="Verdana" w:hAnsi="Verdana"/>
          <w:i/>
          <w:iCs/>
          <w:sz w:val="20"/>
          <w:szCs w:val="20"/>
        </w:rPr>
        <w:t>(max 500 words)</w:t>
      </w:r>
    </w:p>
    <w:p w14:paraId="1CCA2834" w14:textId="77777777" w:rsidR="0042277A" w:rsidRDefault="0042277A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DAC22CB" w14:textId="481AE344" w:rsidR="00264714" w:rsidRPr="00596401" w:rsidRDefault="00264714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596401">
        <w:rPr>
          <w:rFonts w:ascii="Verdana" w:hAnsi="Verdana"/>
          <w:b/>
          <w:bCs/>
          <w:sz w:val="20"/>
          <w:szCs w:val="20"/>
        </w:rPr>
        <w:lastRenderedPageBreak/>
        <w:t>4. Site and Location</w:t>
      </w:r>
    </w:p>
    <w:p w14:paraId="087AA95C" w14:textId="792C7B3F" w:rsidR="00622DED" w:rsidRDefault="00E56A35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56A35">
        <w:rPr>
          <w:rFonts w:ascii="Verdana" w:hAnsi="Verdana"/>
          <w:sz w:val="20"/>
          <w:szCs w:val="20"/>
        </w:rPr>
        <w:t>Describe the site's context, including its relationship to the existing settlement, access to services, facilities and public transport, and the key opportunities, constraints and development potential of the site.</w:t>
      </w:r>
    </w:p>
    <w:p w14:paraId="203B9DA8" w14:textId="0E2F46A4" w:rsidR="00B414C5" w:rsidRPr="00B414C5" w:rsidRDefault="00B414C5" w:rsidP="00934BA3">
      <w:pPr>
        <w:spacing w:after="0" w:line="360" w:lineRule="auto"/>
        <w:jc w:val="both"/>
        <w:rPr>
          <w:rFonts w:ascii="Verdana" w:hAnsi="Verdana"/>
          <w:i/>
          <w:iCs/>
          <w:sz w:val="20"/>
          <w:szCs w:val="20"/>
        </w:rPr>
      </w:pPr>
      <w:r w:rsidRPr="00B414C5">
        <w:rPr>
          <w:rFonts w:ascii="Verdana" w:hAnsi="Verdana"/>
          <w:i/>
          <w:iCs/>
          <w:sz w:val="20"/>
          <w:szCs w:val="20"/>
        </w:rPr>
        <w:t xml:space="preserve">(max </w:t>
      </w:r>
      <w:r w:rsidR="00A805FD">
        <w:rPr>
          <w:rFonts w:ascii="Verdana" w:hAnsi="Verdana"/>
          <w:i/>
          <w:iCs/>
          <w:sz w:val="20"/>
          <w:szCs w:val="20"/>
        </w:rPr>
        <w:t>25</w:t>
      </w:r>
      <w:r w:rsidRPr="00B414C5">
        <w:rPr>
          <w:rFonts w:ascii="Verdana" w:hAnsi="Verdana"/>
          <w:i/>
          <w:iCs/>
          <w:sz w:val="20"/>
          <w:szCs w:val="20"/>
        </w:rPr>
        <w:t>0 words)</w:t>
      </w:r>
    </w:p>
    <w:p w14:paraId="10A8C721" w14:textId="77777777" w:rsidR="00E56A35" w:rsidRDefault="00E56A35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DE3B454" w14:textId="77777777" w:rsidR="008419C1" w:rsidRPr="00596401" w:rsidRDefault="008419C1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27DB5E00" w14:textId="699B0DB2" w:rsidR="00264714" w:rsidRPr="00596401" w:rsidRDefault="00264714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596401">
        <w:rPr>
          <w:rFonts w:ascii="Verdana" w:hAnsi="Verdana"/>
          <w:b/>
          <w:bCs/>
          <w:sz w:val="20"/>
          <w:szCs w:val="20"/>
        </w:rPr>
        <w:t>5. Why Participate?</w:t>
      </w:r>
    </w:p>
    <w:p w14:paraId="0E1BEB0A" w14:textId="2203020A" w:rsidR="004A50FE" w:rsidRDefault="00F96CB6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96CB6">
        <w:rPr>
          <w:rFonts w:ascii="Verdana" w:hAnsi="Verdana"/>
          <w:sz w:val="20"/>
          <w:szCs w:val="20"/>
        </w:rPr>
        <w:t>Why are you interested in participating in the pilot and what do you hope to gain from the programme?</w:t>
      </w:r>
      <w:r w:rsidR="00A805FD" w:rsidRPr="00A805FD">
        <w:rPr>
          <w:rFonts w:ascii="Verdana" w:hAnsi="Verdana"/>
          <w:sz w:val="20"/>
          <w:szCs w:val="20"/>
        </w:rPr>
        <w:t xml:space="preserve"> </w:t>
      </w:r>
      <w:r w:rsidR="00A805FD" w:rsidRPr="002563D2">
        <w:rPr>
          <w:rFonts w:ascii="Verdana" w:hAnsi="Verdana"/>
          <w:sz w:val="20"/>
          <w:szCs w:val="20"/>
        </w:rPr>
        <w:t>Please outline any specific opportunities, challenges or aspects of the project where you believe participation in the pilot could add value.</w:t>
      </w:r>
    </w:p>
    <w:p w14:paraId="25AFE88E" w14:textId="37CB15B1" w:rsidR="00B414C5" w:rsidRPr="00B414C5" w:rsidRDefault="00B414C5" w:rsidP="00B414C5">
      <w:pPr>
        <w:spacing w:after="0" w:line="360" w:lineRule="auto"/>
        <w:jc w:val="both"/>
        <w:rPr>
          <w:rFonts w:ascii="Verdana" w:hAnsi="Verdana"/>
          <w:i/>
          <w:iCs/>
          <w:sz w:val="20"/>
          <w:szCs w:val="20"/>
        </w:rPr>
      </w:pPr>
      <w:r w:rsidRPr="00B414C5">
        <w:rPr>
          <w:rFonts w:ascii="Verdana" w:hAnsi="Verdana"/>
          <w:i/>
          <w:iCs/>
          <w:sz w:val="20"/>
          <w:szCs w:val="20"/>
        </w:rPr>
        <w:t xml:space="preserve">(max </w:t>
      </w:r>
      <w:r w:rsidR="00A805FD">
        <w:rPr>
          <w:rFonts w:ascii="Verdana" w:hAnsi="Verdana"/>
          <w:i/>
          <w:iCs/>
          <w:sz w:val="20"/>
          <w:szCs w:val="20"/>
        </w:rPr>
        <w:t>25</w:t>
      </w:r>
      <w:r w:rsidRPr="00B414C5">
        <w:rPr>
          <w:rFonts w:ascii="Verdana" w:hAnsi="Verdana"/>
          <w:i/>
          <w:iCs/>
          <w:sz w:val="20"/>
          <w:szCs w:val="20"/>
        </w:rPr>
        <w:t>0 words)</w:t>
      </w:r>
    </w:p>
    <w:p w14:paraId="6BB1F925" w14:textId="77777777" w:rsidR="00B414C5" w:rsidRDefault="00B414C5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6E222904" w14:textId="77777777" w:rsidR="00CC5ACF" w:rsidRDefault="00CC5ACF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2A25EEB2" w14:textId="2DCA7706" w:rsidR="00264714" w:rsidRPr="00596401" w:rsidRDefault="00CC5ACF" w:rsidP="00934BA3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7. </w:t>
      </w:r>
      <w:r w:rsidR="00264714" w:rsidRPr="00596401">
        <w:rPr>
          <w:rFonts w:ascii="Verdana" w:hAnsi="Verdana"/>
          <w:b/>
          <w:bCs/>
          <w:sz w:val="20"/>
          <w:szCs w:val="20"/>
        </w:rPr>
        <w:t>Organisational Commitment</w:t>
      </w:r>
    </w:p>
    <w:p w14:paraId="28DBCE62" w14:textId="7C0554A3" w:rsidR="002F594D" w:rsidRDefault="00264714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96401">
        <w:rPr>
          <w:rFonts w:ascii="Verdana" w:hAnsi="Verdana"/>
          <w:sz w:val="20"/>
          <w:szCs w:val="20"/>
        </w:rPr>
        <w:t>Please confirm that:</w:t>
      </w:r>
    </w:p>
    <w:p w14:paraId="7E00D1F6" w14:textId="738CF4B6" w:rsidR="000E2E8E" w:rsidRPr="00596401" w:rsidRDefault="000E2E8E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3A159" wp14:editId="71F6102F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222250" cy="247650"/>
                <wp:effectExtent l="0" t="0" r="25400" b="19050"/>
                <wp:wrapNone/>
                <wp:docPr id="11694966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F43C7E" w14:textId="77777777" w:rsidR="002F594D" w:rsidRDefault="002F594D" w:rsidP="002F59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3A1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5.35pt;width:17.5pt;height:19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" fillcolor="white [3201]" strokeweight=".5pt">
                <v:textbox>
                  <w:txbxContent>
                    <w:p w14:paraId="79F43C7E" w14:textId="77777777" w:rsidR="002F594D" w:rsidRDefault="002F594D" w:rsidP="002F594D"/>
                  </w:txbxContent>
                </v:textbox>
                <w10:wrap anchorx="margin"/>
              </v:shape>
            </w:pict>
          </mc:Fallback>
        </mc:AlternateContent>
      </w:r>
    </w:p>
    <w:p w14:paraId="7E319150" w14:textId="789C0523" w:rsidR="00264714" w:rsidRPr="00596401" w:rsidRDefault="002F594D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r w:rsidR="00264714" w:rsidRPr="00596401">
        <w:rPr>
          <w:rFonts w:ascii="Verdana" w:hAnsi="Verdana"/>
          <w:sz w:val="20"/>
          <w:szCs w:val="20"/>
        </w:rPr>
        <w:t>The project is at an early stage of development.</w:t>
      </w:r>
      <w:r w:rsidR="00035FFD" w:rsidRPr="00035FFD">
        <w:rPr>
          <w:rFonts w:ascii="Verdana" w:hAnsi="Verdana"/>
          <w:noProof/>
          <w:sz w:val="20"/>
          <w:szCs w:val="20"/>
        </w:rPr>
        <w:t xml:space="preserve"> </w:t>
      </w:r>
    </w:p>
    <w:p w14:paraId="00BA855B" w14:textId="77777777" w:rsidR="002F594D" w:rsidRDefault="002F594D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4EA0992E" w14:textId="1AF6002C" w:rsidR="00264714" w:rsidRPr="00596401" w:rsidRDefault="002F594D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714CA8" wp14:editId="1796BD7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2250" cy="247650"/>
                <wp:effectExtent l="0" t="0" r="25400" b="19050"/>
                <wp:wrapNone/>
                <wp:docPr id="17856124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6D714" w14:textId="77777777" w:rsidR="002F594D" w:rsidRDefault="002F594D" w:rsidP="002F59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14CA8" id="_x0000_s1027" type="#_x0000_t202" style="position:absolute;left:0;text-align:left;margin-left:0;margin-top:-.05pt;width:17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" fillcolor="white [3201]" strokeweight=".5pt">
                <v:textbox>
                  <w:txbxContent>
                    <w:p w14:paraId="4786D714" w14:textId="77777777" w:rsidR="002F594D" w:rsidRDefault="002F594D" w:rsidP="002F594D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0"/>
          <w:szCs w:val="20"/>
        </w:rPr>
        <w:t xml:space="preserve">       </w:t>
      </w:r>
      <w:r w:rsidR="00264714" w:rsidRPr="00596401">
        <w:rPr>
          <w:rFonts w:ascii="Verdana" w:hAnsi="Verdana"/>
          <w:sz w:val="20"/>
          <w:szCs w:val="20"/>
        </w:rPr>
        <w:t>A design team has not yet been appointed.</w:t>
      </w:r>
    </w:p>
    <w:p w14:paraId="5DFD45BC" w14:textId="77777777" w:rsidR="002F594D" w:rsidRDefault="002F594D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022161F1" w14:textId="3225D41B" w:rsidR="00264714" w:rsidRDefault="002F594D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46CCCC" wp14:editId="672BA8C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2250" cy="247650"/>
                <wp:effectExtent l="0" t="0" r="25400" b="19050"/>
                <wp:wrapNone/>
                <wp:docPr id="20605696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A1F6A9" w14:textId="77777777" w:rsidR="002F594D" w:rsidRDefault="002F594D" w:rsidP="002F59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6CCCC" id="_x0000_s1028" type="#_x0000_t202" style="position:absolute;left:0;text-align:left;margin-left:0;margin-top:-.05pt;width:17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" fillcolor="white [3201]" strokeweight=".5pt">
                <v:textbox>
                  <w:txbxContent>
                    <w:p w14:paraId="3FA1F6A9" w14:textId="77777777" w:rsidR="002F594D" w:rsidRDefault="002F594D" w:rsidP="002F594D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0"/>
          <w:szCs w:val="20"/>
        </w:rPr>
        <w:t xml:space="preserve">       </w:t>
      </w:r>
      <w:r w:rsidR="00264714" w:rsidRPr="00596401">
        <w:rPr>
          <w:rFonts w:ascii="Verdana" w:hAnsi="Verdana"/>
          <w:sz w:val="20"/>
          <w:szCs w:val="20"/>
        </w:rPr>
        <w:t>We are willing to participate in workshops and Design Review.</w:t>
      </w:r>
    </w:p>
    <w:p w14:paraId="0A6D9AF9" w14:textId="77777777" w:rsidR="003F397D" w:rsidRDefault="003F397D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6C22C5C0" w14:textId="20A6B716" w:rsidR="003F397D" w:rsidRPr="00596401" w:rsidRDefault="00353A06" w:rsidP="00353A06">
      <w:pPr>
        <w:spacing w:after="0" w:line="360" w:lineRule="auto"/>
        <w:ind w:left="49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ECBCFA" wp14:editId="2E1AB0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2250" cy="247650"/>
                <wp:effectExtent l="0" t="0" r="25400" b="19050"/>
                <wp:wrapNone/>
                <wp:docPr id="2699890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A5644E" w14:textId="77777777" w:rsidR="00353A06" w:rsidRDefault="00353A06" w:rsidP="00353A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CBCFA" id="_x0000_s1029" type="#_x0000_t202" style="position:absolute;left:0;text-align:left;margin-left:0;margin-top:0;width:17.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" fillcolor="white [3201]" strokeweight=".5pt">
                <v:textbox>
                  <w:txbxContent>
                    <w:p w14:paraId="61A5644E" w14:textId="77777777" w:rsidR="00353A06" w:rsidRDefault="00353A06" w:rsidP="00353A06"/>
                  </w:txbxContent>
                </v:textbox>
              </v:shape>
            </w:pict>
          </mc:Fallback>
        </mc:AlternateContent>
      </w:r>
      <w:r w:rsidR="003F397D" w:rsidRPr="003F397D">
        <w:rPr>
          <w:rFonts w:ascii="Verdana" w:hAnsi="Verdana"/>
          <w:sz w:val="20"/>
          <w:szCs w:val="20"/>
        </w:rPr>
        <w:t>We are willing to engage DCFW in discussions relating to project briefing and procurement.</w:t>
      </w:r>
    </w:p>
    <w:p w14:paraId="54BEA36F" w14:textId="77777777" w:rsidR="002F594D" w:rsidRDefault="002F594D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55B70110" w14:textId="132D3B19" w:rsidR="00264714" w:rsidRPr="00596401" w:rsidRDefault="002F594D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40F99C" wp14:editId="5CB4B3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2250" cy="247650"/>
                <wp:effectExtent l="0" t="0" r="25400" b="19050"/>
                <wp:wrapNone/>
                <wp:docPr id="14910767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510050" w14:textId="77777777" w:rsidR="002F594D" w:rsidRDefault="002F594D" w:rsidP="002F59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0F99C" id="_x0000_s1030" type="#_x0000_t202" style="position:absolute;left:0;text-align:left;margin-left:0;margin-top:0;width:17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" fillcolor="white [3201]" strokeweight=".5pt">
                <v:textbox>
                  <w:txbxContent>
                    <w:p w14:paraId="52510050" w14:textId="77777777" w:rsidR="002F594D" w:rsidRDefault="002F594D" w:rsidP="002F594D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0"/>
          <w:szCs w:val="20"/>
        </w:rPr>
        <w:t xml:space="preserve">       </w:t>
      </w:r>
      <w:r w:rsidR="00264714" w:rsidRPr="00596401">
        <w:rPr>
          <w:rFonts w:ascii="Verdana" w:hAnsi="Verdana"/>
          <w:sz w:val="20"/>
          <w:szCs w:val="20"/>
        </w:rPr>
        <w:t>We are willing to share project information and learning.</w:t>
      </w:r>
    </w:p>
    <w:p w14:paraId="3B1659D8" w14:textId="77777777" w:rsidR="002F594D" w:rsidRDefault="002F594D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68B0AA97" w14:textId="761439B8" w:rsidR="00264714" w:rsidRPr="00596401" w:rsidRDefault="002F594D" w:rsidP="00934BA3">
      <w:pPr>
        <w:spacing w:after="0" w:line="360" w:lineRule="auto"/>
        <w:ind w:left="49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3A25F9" wp14:editId="73CF7C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2250" cy="247650"/>
                <wp:effectExtent l="0" t="0" r="25400" b="19050"/>
                <wp:wrapNone/>
                <wp:docPr id="13871057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65302" w14:textId="77777777" w:rsidR="002F594D" w:rsidRDefault="002F594D" w:rsidP="002F59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A25F9" id="_x0000_s1031" type="#_x0000_t202" style="position:absolute;left:0;text-align:left;margin-left:0;margin-top:0;width:17.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" fillcolor="white [3201]" strokeweight=".5pt">
                <v:textbox>
                  <w:txbxContent>
                    <w:p w14:paraId="00765302" w14:textId="77777777" w:rsidR="002F594D" w:rsidRDefault="002F594D" w:rsidP="002F594D"/>
                  </w:txbxContent>
                </v:textbox>
              </v:shape>
            </w:pict>
          </mc:Fallback>
        </mc:AlternateContent>
      </w:r>
      <w:r w:rsidR="00264714" w:rsidRPr="00596401">
        <w:rPr>
          <w:rFonts w:ascii="Verdana" w:hAnsi="Verdana"/>
          <w:sz w:val="20"/>
          <w:szCs w:val="20"/>
        </w:rPr>
        <w:t xml:space="preserve">We understand that participation will require staff time and engagement throughout </w:t>
      </w:r>
      <w:r>
        <w:rPr>
          <w:rFonts w:ascii="Verdana" w:hAnsi="Verdana"/>
          <w:sz w:val="20"/>
          <w:szCs w:val="20"/>
        </w:rPr>
        <w:t xml:space="preserve">         </w:t>
      </w:r>
      <w:r w:rsidR="00264714" w:rsidRPr="00596401">
        <w:rPr>
          <w:rFonts w:ascii="Verdana" w:hAnsi="Verdana"/>
          <w:sz w:val="20"/>
          <w:szCs w:val="20"/>
        </w:rPr>
        <w:t>the programme.</w:t>
      </w:r>
    </w:p>
    <w:p w14:paraId="0D7FBFC5" w14:textId="77777777" w:rsidR="00F40599" w:rsidRDefault="00F40599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1267F243" w14:textId="78ECAF25" w:rsidR="008F27CD" w:rsidRPr="00596401" w:rsidRDefault="00A805FD" w:rsidP="00934BA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Signature</w:t>
      </w:r>
      <w:r w:rsidR="00F40599">
        <w:rPr>
          <w:rFonts w:ascii="Verdana" w:hAnsi="Verdana"/>
          <w:sz w:val="20"/>
          <w:szCs w:val="20"/>
        </w:rPr>
        <w:t>:</w:t>
      </w:r>
    </w:p>
    <w:sectPr w:rsidR="008F27CD" w:rsidRPr="00596401" w:rsidSect="00071BDB"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13822" w14:textId="77777777" w:rsidR="00D74784" w:rsidRDefault="00D74784" w:rsidP="00EC659A">
      <w:pPr>
        <w:spacing w:after="0" w:line="240" w:lineRule="auto"/>
      </w:pPr>
      <w:r>
        <w:separator/>
      </w:r>
    </w:p>
  </w:endnote>
  <w:endnote w:type="continuationSeparator" w:id="0">
    <w:p w14:paraId="256C8DF3" w14:textId="77777777" w:rsidR="00D74784" w:rsidRDefault="00D74784" w:rsidP="00EC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B2B93" w14:textId="77777777" w:rsidR="00D74784" w:rsidRDefault="00D74784" w:rsidP="00EC659A">
      <w:pPr>
        <w:spacing w:after="0" w:line="240" w:lineRule="auto"/>
      </w:pPr>
      <w:r>
        <w:separator/>
      </w:r>
    </w:p>
  </w:footnote>
  <w:footnote w:type="continuationSeparator" w:id="0">
    <w:p w14:paraId="1F766964" w14:textId="77777777" w:rsidR="00D74784" w:rsidRDefault="00D74784" w:rsidP="00EC6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4E3A" w14:textId="2C7CEF74" w:rsidR="00071BDB" w:rsidRDefault="0007530A">
    <w:pPr>
      <w:pStyle w:val="Header"/>
    </w:pPr>
    <w:r>
      <w:rPr>
        <w:noProof/>
        <w:lang w:eastAsia="en-GB"/>
      </w:rPr>
      <w:drawing>
        <wp:inline distT="0" distB="0" distL="0" distR="0" wp14:anchorId="4FFB0384" wp14:editId="6BC2B8A4">
          <wp:extent cx="1175657" cy="2085982"/>
          <wp:effectExtent l="0" t="0" r="5715" b="0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92" cy="2087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D84"/>
    <w:multiLevelType w:val="multilevel"/>
    <w:tmpl w:val="0806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C1205"/>
    <w:multiLevelType w:val="multilevel"/>
    <w:tmpl w:val="E5EC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156B0C"/>
    <w:multiLevelType w:val="multilevel"/>
    <w:tmpl w:val="D38C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686307">
    <w:abstractNumId w:val="2"/>
  </w:num>
  <w:num w:numId="2" w16cid:durableId="377239001">
    <w:abstractNumId w:val="0"/>
  </w:num>
  <w:num w:numId="3" w16cid:durableId="496264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14"/>
    <w:rsid w:val="000052CA"/>
    <w:rsid w:val="00005466"/>
    <w:rsid w:val="00035FFD"/>
    <w:rsid w:val="000677D6"/>
    <w:rsid w:val="00071BDB"/>
    <w:rsid w:val="0007530A"/>
    <w:rsid w:val="000E2E8E"/>
    <w:rsid w:val="00101BE4"/>
    <w:rsid w:val="0017336D"/>
    <w:rsid w:val="001B3CE8"/>
    <w:rsid w:val="001B45BA"/>
    <w:rsid w:val="002563D2"/>
    <w:rsid w:val="00264714"/>
    <w:rsid w:val="002B6AE5"/>
    <w:rsid w:val="002D26D7"/>
    <w:rsid w:val="002F594D"/>
    <w:rsid w:val="00303A5C"/>
    <w:rsid w:val="00353A06"/>
    <w:rsid w:val="00387A36"/>
    <w:rsid w:val="003A11B0"/>
    <w:rsid w:val="003F21B4"/>
    <w:rsid w:val="003F397D"/>
    <w:rsid w:val="004071CA"/>
    <w:rsid w:val="0042277A"/>
    <w:rsid w:val="004325B9"/>
    <w:rsid w:val="00465842"/>
    <w:rsid w:val="004A50FE"/>
    <w:rsid w:val="00510535"/>
    <w:rsid w:val="0056441E"/>
    <w:rsid w:val="00572657"/>
    <w:rsid w:val="00596401"/>
    <w:rsid w:val="00620F8C"/>
    <w:rsid w:val="00622DED"/>
    <w:rsid w:val="006A244F"/>
    <w:rsid w:val="006C2CB1"/>
    <w:rsid w:val="006C70E9"/>
    <w:rsid w:val="007253CB"/>
    <w:rsid w:val="00736C57"/>
    <w:rsid w:val="007C0EAE"/>
    <w:rsid w:val="007E72EB"/>
    <w:rsid w:val="00823143"/>
    <w:rsid w:val="008419C1"/>
    <w:rsid w:val="00873F95"/>
    <w:rsid w:val="008A6949"/>
    <w:rsid w:val="008C4B1E"/>
    <w:rsid w:val="008D5C85"/>
    <w:rsid w:val="008F27CD"/>
    <w:rsid w:val="00910F5C"/>
    <w:rsid w:val="00934BA3"/>
    <w:rsid w:val="00A61E16"/>
    <w:rsid w:val="00A805FD"/>
    <w:rsid w:val="00B414C5"/>
    <w:rsid w:val="00B946EC"/>
    <w:rsid w:val="00BC2A19"/>
    <w:rsid w:val="00BF04A6"/>
    <w:rsid w:val="00C059D0"/>
    <w:rsid w:val="00C328C6"/>
    <w:rsid w:val="00C57732"/>
    <w:rsid w:val="00CA0BF2"/>
    <w:rsid w:val="00CC5ACF"/>
    <w:rsid w:val="00CF0CA5"/>
    <w:rsid w:val="00D71384"/>
    <w:rsid w:val="00D74784"/>
    <w:rsid w:val="00D93F93"/>
    <w:rsid w:val="00DC303E"/>
    <w:rsid w:val="00DC70E6"/>
    <w:rsid w:val="00E22C10"/>
    <w:rsid w:val="00E22E64"/>
    <w:rsid w:val="00E56A35"/>
    <w:rsid w:val="00EC659A"/>
    <w:rsid w:val="00F40599"/>
    <w:rsid w:val="00F80B6A"/>
    <w:rsid w:val="00F918DA"/>
    <w:rsid w:val="00F94D57"/>
    <w:rsid w:val="00F96CB6"/>
    <w:rsid w:val="00FD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560E5"/>
  <w15:chartTrackingRefBased/>
  <w15:docId w15:val="{51080337-DC6D-4EC6-A288-7BDDD7F6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7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7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7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7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7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7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7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7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6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59A"/>
  </w:style>
  <w:style w:type="paragraph" w:styleId="Footer">
    <w:name w:val="footer"/>
    <w:basedOn w:val="Normal"/>
    <w:link w:val="FooterChar"/>
    <w:uiPriority w:val="99"/>
    <w:unhideWhenUsed/>
    <w:rsid w:val="00EC6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59A"/>
  </w:style>
  <w:style w:type="character" w:styleId="Hyperlink">
    <w:name w:val="Hyperlink"/>
    <w:basedOn w:val="DefaultParagraphFont"/>
    <w:uiPriority w:val="99"/>
    <w:unhideWhenUsed/>
    <w:rsid w:val="00CF0C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CA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05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nect@dcfw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92779CCA1B441A752E8951C61EA87" ma:contentTypeVersion="19" ma:contentTypeDescription="Create a new document." ma:contentTypeScope="" ma:versionID="f6a9477aa62c701e17ea9295f19e385d">
  <xsd:schema xmlns:xsd="http://www.w3.org/2001/XMLSchema" xmlns:xs="http://www.w3.org/2001/XMLSchema" xmlns:p="http://schemas.microsoft.com/office/2006/metadata/properties" xmlns:ns2="ed886da9-87fc-4c9e-bf44-9042ef2143f9" xmlns:ns3="95ea5874-a7fe-4a91-b306-981790cac5ec" targetNamespace="http://schemas.microsoft.com/office/2006/metadata/properties" ma:root="true" ma:fieldsID="dbc0cd91101267b427f7e4e0a37e7e47" ns2:_="" ns3:_="">
    <xsd:import namespace="ed886da9-87fc-4c9e-bf44-9042ef2143f9"/>
    <xsd:import namespace="95ea5874-a7fe-4a91-b306-981790cac5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86da9-87fc-4c9e-bf44-9042ef2143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506055-ca29-4227-a4ec-f1dc3a707865}" ma:internalName="TaxCatchAll" ma:showField="CatchAllData" ma:web="ed886da9-87fc-4c9e-bf44-9042ef2143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a5874-a7fe-4a91-b306-981790cac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826f46-28c7-442a-80b4-37bf2d2c9a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886da9-87fc-4c9e-bf44-9042ef2143f9" xsi:nil="true"/>
    <lcf76f155ced4ddcb4097134ff3c332f xmlns="95ea5874-a7fe-4a91-b306-981790cac5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7CE24C-2E2E-43BA-A187-11BE6BA15D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F0E5E-3A43-4EA6-805B-76AC771FD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86da9-87fc-4c9e-bf44-9042ef2143f9"/>
    <ds:schemaRef ds:uri="95ea5874-a7fe-4a91-b306-981790cac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0D63CD-5186-4CEA-85AE-7E2CA958A7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6F2162-9E3E-4247-B1C5-C3E561C33FA2}">
  <ds:schemaRefs>
    <ds:schemaRef ds:uri="http://schemas.microsoft.com/office/2006/metadata/properties"/>
    <ds:schemaRef ds:uri="http://schemas.microsoft.com/office/infopath/2007/PartnerControls"/>
    <ds:schemaRef ds:uri="ed886da9-87fc-4c9e-bf44-9042ef2143f9"/>
    <ds:schemaRef ds:uri="95ea5874-a7fe-4a91-b306-981790cac5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1678</Characters>
  <Application>Microsoft Office Word</Application>
  <DocSecurity>0</DocSecurity>
  <Lines>38</Lines>
  <Paragraphs>21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Hampton</dc:creator>
  <cp:keywords/>
  <dc:description/>
  <cp:lastModifiedBy>Max Hampton</cp:lastModifiedBy>
  <cp:revision>7</cp:revision>
  <dcterms:created xsi:type="dcterms:W3CDTF">2026-06-29T09:54:00Z</dcterms:created>
  <dcterms:modified xsi:type="dcterms:W3CDTF">2026-06-30T09:32:00Z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0x01010072792779CCA1B441A752E8951C61EA87</vt:lpwstr>
  </property>
  <property fmtid="{D5CDD505-2E9C-101B-9397-08002B2CF9AE}" pid="3" name="MediaServiceImageTags">
    <vt:lpwstr/>
  </property>
</Properties>
</file>